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7" w:rsidRPr="006732AA" w:rsidRDefault="006732AA">
      <w:pPr>
        <w:rPr>
          <w:u w:val="single"/>
        </w:rPr>
      </w:pPr>
      <w:r w:rsidRPr="006732AA">
        <w:rPr>
          <w:u w:val="single"/>
        </w:rPr>
        <w:t>Uzasadnianie ocen:</w:t>
      </w:r>
    </w:p>
    <w:p w:rsidR="006732AA" w:rsidRDefault="006732AA"/>
    <w:p w:rsidR="006732AA" w:rsidRDefault="006732AA" w:rsidP="006732AA">
      <w:pPr>
        <w:pStyle w:val="Akapitzlist"/>
        <w:numPr>
          <w:ilvl w:val="0"/>
          <w:numId w:val="5"/>
        </w:numPr>
      </w:pPr>
      <w:r>
        <w:t>Tabela na poniższej stronie;</w:t>
      </w:r>
    </w:p>
    <w:p w:rsidR="006732AA" w:rsidRDefault="006732AA" w:rsidP="006732AA">
      <w:pPr>
        <w:pStyle w:val="Akapitzlist"/>
        <w:numPr>
          <w:ilvl w:val="0"/>
          <w:numId w:val="5"/>
        </w:numPr>
      </w:pPr>
      <w:r>
        <w:t>Pod tabelą uwzględnić wskazówki do poprawy lub sposoby / techniki opanowania materiału, ewentualnie możliwości poprawy oceny;</w:t>
      </w:r>
    </w:p>
    <w:p w:rsidR="005D12D7" w:rsidRDefault="005D12D7">
      <w:pPr>
        <w:spacing w:after="160" w:line="259" w:lineRule="auto"/>
      </w:pPr>
    </w:p>
    <w:tbl>
      <w:tblPr>
        <w:tblpPr w:leftFromText="141" w:rightFromText="141" w:vertAnchor="page" w:horzAnchor="margin" w:tblpY="3517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83"/>
        <w:gridCol w:w="420"/>
        <w:gridCol w:w="1632"/>
        <w:gridCol w:w="2833"/>
        <w:gridCol w:w="2933"/>
      </w:tblGrid>
      <w:tr w:rsidR="005D12D7" w:rsidTr="006732AA">
        <w:trPr>
          <w:trHeight w:val="434"/>
        </w:trPr>
        <w:tc>
          <w:tcPr>
            <w:tcW w:w="3235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5D12D7" w:rsidRPr="00765AFB" w:rsidRDefault="005D12D7" w:rsidP="005D12D7">
            <w:pPr>
              <w:ind w:left="7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5D12D7" w:rsidRPr="007146FD" w:rsidRDefault="005D12D7" w:rsidP="005D12D7">
            <w:pPr>
              <w:ind w:left="127" w:right="164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Sprawdzaniu podlegało:</w:t>
            </w: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</w:tcPr>
          <w:p w:rsidR="005D12D7" w:rsidRPr="007146FD" w:rsidRDefault="005D12D7" w:rsidP="005D12D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Uwagi</w:t>
            </w:r>
          </w:p>
        </w:tc>
      </w:tr>
      <w:tr w:rsidR="006732AA" w:rsidTr="006732AA">
        <w:trPr>
          <w:trHeight w:val="434"/>
        </w:trPr>
        <w:tc>
          <w:tcPr>
            <w:tcW w:w="3235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6732AA" w:rsidRPr="00765AFB" w:rsidRDefault="006732AA" w:rsidP="005D12D7">
            <w:pPr>
              <w:ind w:left="72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auto"/>
              <w:bottom w:val="single" w:sz="12" w:space="0" w:color="auto"/>
            </w:tcBorders>
          </w:tcPr>
          <w:p w:rsidR="006732AA" w:rsidRDefault="006732AA" w:rsidP="005D12D7">
            <w:pPr>
              <w:ind w:left="127" w:right="164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3" w:type="dxa"/>
            <w:tcBorders>
              <w:top w:val="single" w:sz="12" w:space="0" w:color="auto"/>
              <w:bottom w:val="single" w:sz="12" w:space="0" w:color="auto"/>
            </w:tcBorders>
          </w:tcPr>
          <w:p w:rsidR="006732AA" w:rsidRDefault="006732AA" w:rsidP="005D12D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mocne i słabe strony ucznia</w:t>
            </w:r>
          </w:p>
        </w:tc>
      </w:tr>
      <w:tr w:rsidR="005D12D7" w:rsidTr="006732AA">
        <w:trPr>
          <w:trHeight w:val="495"/>
        </w:trPr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D12D7" w:rsidRDefault="005D12D7" w:rsidP="005D12D7">
            <w:pPr>
              <w:ind w:left="-53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D12D7" w:rsidRPr="00765AFB" w:rsidRDefault="005D12D7" w:rsidP="005D12D7">
            <w:pPr>
              <w:ind w:left="-5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65AFB">
              <w:rPr>
                <w:rFonts w:ascii="Cambria" w:hAnsi="Cambria" w:cs="Arial"/>
                <w:sz w:val="20"/>
                <w:szCs w:val="20"/>
              </w:rPr>
              <w:t>wiadomości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EAF1DD"/>
            <w:vAlign w:val="center"/>
          </w:tcPr>
          <w:p w:rsidR="005D12D7" w:rsidRPr="000E0BA0" w:rsidRDefault="005D12D7" w:rsidP="005D12D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0BA0">
              <w:rPr>
                <w:rFonts w:ascii="Cambria" w:hAnsi="Cambria" w:cs="Arial"/>
                <w:b/>
                <w:sz w:val="20"/>
                <w:szCs w:val="20"/>
              </w:rPr>
              <w:t>A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AF1DD"/>
            <w:vAlign w:val="center"/>
          </w:tcPr>
          <w:p w:rsidR="005D12D7" w:rsidRPr="00765AFB" w:rsidRDefault="005D12D7" w:rsidP="005D12D7">
            <w:pPr>
              <w:ind w:left="72"/>
              <w:jc w:val="center"/>
              <w:rPr>
                <w:rFonts w:ascii="Cambria" w:hAnsi="Cambria"/>
                <w:sz w:val="20"/>
                <w:szCs w:val="20"/>
              </w:rPr>
            </w:pPr>
            <w:r w:rsidRPr="00765AFB">
              <w:rPr>
                <w:rFonts w:ascii="Cambria" w:hAnsi="Cambria"/>
                <w:sz w:val="20"/>
                <w:szCs w:val="20"/>
              </w:rPr>
              <w:t>Zapamiętywanie wiadomości</w:t>
            </w:r>
          </w:p>
        </w:tc>
        <w:tc>
          <w:tcPr>
            <w:tcW w:w="2833" w:type="dxa"/>
            <w:tcBorders>
              <w:top w:val="single" w:sz="12" w:space="0" w:color="auto"/>
            </w:tcBorders>
          </w:tcPr>
          <w:p w:rsidR="005D12D7" w:rsidRPr="000E0BA0" w:rsidRDefault="005D12D7" w:rsidP="005D12D7">
            <w:pPr>
              <w:tabs>
                <w:tab w:val="left" w:pos="422"/>
              </w:tabs>
              <w:ind w:left="170" w:right="164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5D12D7" w:rsidRPr="000E0BA0" w:rsidRDefault="006732AA" w:rsidP="005D12D7">
            <w:pPr>
              <w:rPr>
                <w:rFonts w:ascii="Arial" w:hAnsi="Arial" w:cs="Arial"/>
              </w:rPr>
            </w:pPr>
            <w:r w:rsidRPr="000E0BA0">
              <w:rPr>
                <w:rFonts w:ascii="Arial" w:hAnsi="Arial" w:cs="Arial"/>
                <w:sz w:val="22"/>
                <w:szCs w:val="22"/>
              </w:rPr>
              <w:t>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</w:tc>
      </w:tr>
      <w:tr w:rsidR="005D12D7" w:rsidTr="006732AA">
        <w:trPr>
          <w:trHeight w:val="252"/>
        </w:trPr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D12D7" w:rsidRPr="00765AFB" w:rsidRDefault="005D12D7" w:rsidP="005D12D7">
            <w:pPr>
              <w:ind w:left="-53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FDE9D9"/>
          </w:tcPr>
          <w:p w:rsidR="005D12D7" w:rsidRPr="00765AFB" w:rsidRDefault="005D12D7" w:rsidP="005D12D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D12D7" w:rsidRPr="000E0BA0" w:rsidRDefault="005D12D7" w:rsidP="005D12D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0BA0">
              <w:rPr>
                <w:rFonts w:ascii="Cambria" w:hAnsi="Cambria" w:cs="Arial"/>
                <w:b/>
                <w:sz w:val="20"/>
                <w:szCs w:val="20"/>
              </w:rPr>
              <w:t>B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FDE9D9"/>
            <w:vAlign w:val="center"/>
          </w:tcPr>
          <w:p w:rsidR="005D12D7" w:rsidRPr="00765AFB" w:rsidRDefault="005D12D7" w:rsidP="005D12D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5AFB">
              <w:rPr>
                <w:rFonts w:ascii="Cambria" w:hAnsi="Cambria"/>
                <w:sz w:val="20"/>
                <w:szCs w:val="20"/>
              </w:rPr>
              <w:t>Zrozumienie wiadomości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5D12D7" w:rsidRPr="000E0BA0" w:rsidRDefault="005D12D7" w:rsidP="005D12D7">
            <w:pPr>
              <w:tabs>
                <w:tab w:val="left" w:pos="422"/>
              </w:tabs>
              <w:ind w:left="170" w:right="164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bottom w:val="single" w:sz="12" w:space="0" w:color="auto"/>
            </w:tcBorders>
          </w:tcPr>
          <w:p w:rsidR="005D12D7" w:rsidRPr="000E0BA0" w:rsidRDefault="005D12D7" w:rsidP="005D12D7">
            <w:pPr>
              <w:rPr>
                <w:rFonts w:ascii="Arial" w:hAnsi="Arial" w:cs="Arial"/>
              </w:rPr>
            </w:pPr>
            <w:r w:rsidRPr="000E0BA0">
              <w:rPr>
                <w:rFonts w:ascii="Arial" w:hAnsi="Arial" w:cs="Arial"/>
                <w:sz w:val="22"/>
                <w:szCs w:val="22"/>
              </w:rPr>
              <w:t>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</w:tc>
      </w:tr>
      <w:tr w:rsidR="005D12D7" w:rsidTr="006732AA">
        <w:trPr>
          <w:trHeight w:val="150"/>
        </w:trPr>
        <w:tc>
          <w:tcPr>
            <w:tcW w:w="1183" w:type="dxa"/>
            <w:vMerge w:val="restart"/>
            <w:tcBorders>
              <w:top w:val="single" w:sz="12" w:space="0" w:color="auto"/>
            </w:tcBorders>
          </w:tcPr>
          <w:p w:rsidR="005D12D7" w:rsidRPr="00765AFB" w:rsidRDefault="005D12D7" w:rsidP="005D12D7">
            <w:pPr>
              <w:ind w:left="-53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D12D7" w:rsidRPr="00765AFB" w:rsidRDefault="005D12D7" w:rsidP="005D12D7">
            <w:pPr>
              <w:ind w:left="-53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65AFB">
              <w:rPr>
                <w:rFonts w:ascii="Cambria" w:hAnsi="Cambria" w:cs="Arial"/>
                <w:sz w:val="20"/>
                <w:szCs w:val="20"/>
              </w:rPr>
              <w:t>umiejętności</w:t>
            </w: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ECF1F8"/>
          </w:tcPr>
          <w:p w:rsidR="005D12D7" w:rsidRPr="00765AFB" w:rsidRDefault="005D12D7" w:rsidP="005D12D7">
            <w:pPr>
              <w:ind w:left="-53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D12D7" w:rsidRPr="000E0BA0" w:rsidRDefault="005D12D7" w:rsidP="005D12D7">
            <w:pPr>
              <w:ind w:left="-5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0BA0">
              <w:rPr>
                <w:rFonts w:ascii="Cambria" w:hAnsi="Cambria" w:cs="Arial"/>
                <w:b/>
                <w:sz w:val="20"/>
                <w:szCs w:val="20"/>
              </w:rPr>
              <w:t>C</w:t>
            </w:r>
          </w:p>
        </w:tc>
        <w:tc>
          <w:tcPr>
            <w:tcW w:w="1632" w:type="dxa"/>
            <w:tcBorders>
              <w:top w:val="single" w:sz="12" w:space="0" w:color="auto"/>
            </w:tcBorders>
            <w:shd w:val="clear" w:color="auto" w:fill="ECF1F8"/>
            <w:vAlign w:val="center"/>
          </w:tcPr>
          <w:p w:rsidR="005D12D7" w:rsidRDefault="005D12D7" w:rsidP="005D12D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5AFB">
              <w:rPr>
                <w:rFonts w:ascii="Cambria" w:hAnsi="Cambria"/>
                <w:sz w:val="20"/>
                <w:szCs w:val="20"/>
              </w:rPr>
              <w:t>Stosowanie</w:t>
            </w:r>
          </w:p>
          <w:p w:rsidR="005D12D7" w:rsidRDefault="005D12D7" w:rsidP="005D12D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5AFB">
              <w:rPr>
                <w:rFonts w:ascii="Cambria" w:hAnsi="Cambria"/>
                <w:sz w:val="20"/>
                <w:szCs w:val="20"/>
              </w:rPr>
              <w:t>wiadomości</w:t>
            </w:r>
          </w:p>
          <w:p w:rsidR="005D12D7" w:rsidRDefault="005D12D7" w:rsidP="005D12D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 </w:t>
            </w:r>
            <w:r w:rsidRPr="00765AFB">
              <w:rPr>
                <w:rFonts w:ascii="Cambria" w:hAnsi="Cambria"/>
                <w:sz w:val="20"/>
                <w:szCs w:val="20"/>
              </w:rPr>
              <w:t>sytuacjach</w:t>
            </w:r>
          </w:p>
          <w:p w:rsidR="005D12D7" w:rsidRPr="00765AFB" w:rsidRDefault="005D12D7" w:rsidP="005D12D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65AFB">
              <w:rPr>
                <w:rFonts w:ascii="Cambria" w:hAnsi="Cambria"/>
                <w:sz w:val="20"/>
                <w:szCs w:val="20"/>
              </w:rPr>
              <w:t>typowych</w:t>
            </w:r>
          </w:p>
        </w:tc>
        <w:tc>
          <w:tcPr>
            <w:tcW w:w="2833" w:type="dxa"/>
            <w:tcBorders>
              <w:top w:val="single" w:sz="12" w:space="0" w:color="auto"/>
            </w:tcBorders>
          </w:tcPr>
          <w:p w:rsidR="005D12D7" w:rsidRPr="000E0BA0" w:rsidRDefault="005D12D7" w:rsidP="005D12D7">
            <w:pPr>
              <w:tabs>
                <w:tab w:val="left" w:pos="422"/>
              </w:tabs>
              <w:ind w:right="164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top w:val="single" w:sz="12" w:space="0" w:color="auto"/>
            </w:tcBorders>
          </w:tcPr>
          <w:p w:rsidR="005D12D7" w:rsidRPr="000E0BA0" w:rsidRDefault="005D12D7" w:rsidP="005D12D7">
            <w:pPr>
              <w:rPr>
                <w:rFonts w:ascii="Arial" w:hAnsi="Arial" w:cs="Arial"/>
              </w:rPr>
            </w:pPr>
            <w:r w:rsidRPr="000E0BA0">
              <w:rPr>
                <w:rFonts w:ascii="Arial" w:hAnsi="Arial" w:cs="Arial"/>
                <w:sz w:val="22"/>
                <w:szCs w:val="22"/>
              </w:rPr>
              <w:t>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</w:tc>
      </w:tr>
      <w:tr w:rsidR="005D12D7" w:rsidTr="006732AA">
        <w:trPr>
          <w:trHeight w:val="1296"/>
        </w:trPr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D12D7" w:rsidRPr="00765AFB" w:rsidRDefault="005D12D7" w:rsidP="005D12D7">
            <w:pPr>
              <w:ind w:left="-5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E6EDF6"/>
          </w:tcPr>
          <w:p w:rsidR="005D12D7" w:rsidRPr="00765AFB" w:rsidRDefault="005D12D7" w:rsidP="005D12D7">
            <w:pPr>
              <w:ind w:left="-53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5D12D7" w:rsidRPr="000E0BA0" w:rsidRDefault="005D12D7" w:rsidP="005D12D7">
            <w:pPr>
              <w:ind w:left="-5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E0BA0">
              <w:rPr>
                <w:rFonts w:ascii="Cambria" w:hAnsi="Cambria" w:cs="Arial"/>
                <w:b/>
                <w:sz w:val="20"/>
                <w:szCs w:val="20"/>
              </w:rPr>
              <w:t>D</w:t>
            </w:r>
          </w:p>
        </w:tc>
        <w:tc>
          <w:tcPr>
            <w:tcW w:w="1632" w:type="dxa"/>
            <w:tcBorders>
              <w:bottom w:val="single" w:sz="12" w:space="0" w:color="auto"/>
            </w:tcBorders>
            <w:shd w:val="clear" w:color="auto" w:fill="E6EDF6"/>
            <w:vAlign w:val="center"/>
          </w:tcPr>
          <w:p w:rsidR="005D12D7" w:rsidRPr="00765AFB" w:rsidRDefault="005D12D7" w:rsidP="005D12D7">
            <w:pPr>
              <w:ind w:left="72"/>
              <w:jc w:val="center"/>
              <w:rPr>
                <w:rFonts w:ascii="Cambria" w:hAnsi="Cambria"/>
                <w:sz w:val="20"/>
                <w:szCs w:val="20"/>
              </w:rPr>
            </w:pPr>
            <w:r w:rsidRPr="00765AFB">
              <w:rPr>
                <w:rFonts w:ascii="Cambria" w:hAnsi="Cambria"/>
                <w:sz w:val="20"/>
                <w:szCs w:val="20"/>
              </w:rPr>
              <w:t>Stosowanie wiadomości w sytuacjach probl</w:t>
            </w:r>
            <w:r>
              <w:rPr>
                <w:rFonts w:ascii="Cambria" w:hAnsi="Cambria"/>
                <w:sz w:val="20"/>
                <w:szCs w:val="20"/>
              </w:rPr>
              <w:t>e</w:t>
            </w:r>
            <w:r w:rsidRPr="00765AFB">
              <w:rPr>
                <w:rFonts w:ascii="Cambria" w:hAnsi="Cambria"/>
                <w:sz w:val="20"/>
                <w:szCs w:val="20"/>
              </w:rPr>
              <w:t>mowych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5D12D7" w:rsidRPr="000E0BA0" w:rsidRDefault="005D12D7" w:rsidP="005D12D7">
            <w:pPr>
              <w:tabs>
                <w:tab w:val="left" w:pos="422"/>
              </w:tabs>
              <w:ind w:left="170" w:right="164"/>
              <w:jc w:val="both"/>
              <w:rPr>
                <w:rFonts w:ascii="Arial" w:hAnsi="Arial" w:cs="Arial"/>
              </w:rPr>
            </w:pPr>
          </w:p>
        </w:tc>
        <w:tc>
          <w:tcPr>
            <w:tcW w:w="2933" w:type="dxa"/>
            <w:tcBorders>
              <w:bottom w:val="single" w:sz="12" w:space="0" w:color="auto"/>
            </w:tcBorders>
          </w:tcPr>
          <w:p w:rsidR="005D12D7" w:rsidRPr="000E0BA0" w:rsidRDefault="005D12D7" w:rsidP="005D12D7">
            <w:pPr>
              <w:rPr>
                <w:rFonts w:ascii="Arial" w:hAnsi="Arial" w:cs="Arial"/>
              </w:rPr>
            </w:pPr>
            <w:r w:rsidRPr="000E0BA0">
              <w:rPr>
                <w:rFonts w:ascii="Arial" w:hAnsi="Arial" w:cs="Arial"/>
                <w:sz w:val="22"/>
                <w:szCs w:val="22"/>
              </w:rPr>
              <w:t>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</w:t>
            </w:r>
          </w:p>
        </w:tc>
      </w:tr>
    </w:tbl>
    <w:p w:rsidR="005D12D7" w:rsidRDefault="005D12D7" w:rsidP="005D12D7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Imię i nazwisko ucznia: </w:t>
      </w:r>
    </w:p>
    <w:p w:rsidR="005D12D7" w:rsidRDefault="005D12D7" w:rsidP="005D12D7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Data sprawdzianu z </w:t>
      </w:r>
      <w:bookmarkStart w:id="0" w:name="_GoBack"/>
      <w:bookmarkEnd w:id="0"/>
      <w:r>
        <w:rPr>
          <w:rFonts w:ascii="Arial" w:hAnsi="Arial" w:cs="Arial"/>
          <w:color w:val="FF0000"/>
          <w:sz w:val="22"/>
          <w:szCs w:val="22"/>
        </w:rPr>
        <w:t xml:space="preserve">………………………..  : </w:t>
      </w:r>
    </w:p>
    <w:p w:rsidR="005D12D7" w:rsidRDefault="005D12D7" w:rsidP="005D12D7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Dział: </w:t>
      </w:r>
    </w:p>
    <w:p w:rsidR="005D12D7" w:rsidRDefault="005D12D7" w:rsidP="005D12D7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852153" w:rsidRPr="005D12D7" w:rsidRDefault="005D12D7" w:rsidP="005D12D7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Ocena : …… (…..pkt / ….. max)</w:t>
      </w:r>
    </w:p>
    <w:sectPr w:rsidR="00852153" w:rsidRPr="005D12D7" w:rsidSect="000F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C50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12D63F4E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3BA90DBC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5164276E"/>
    <w:multiLevelType w:val="hybridMultilevel"/>
    <w:tmpl w:val="E306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3240F"/>
    <w:multiLevelType w:val="hybridMultilevel"/>
    <w:tmpl w:val="C8B8D3CA"/>
    <w:lvl w:ilvl="0" w:tplc="980A47EC">
      <w:start w:val="1"/>
      <w:numFmt w:val="decimal"/>
      <w:lvlText w:val="%1."/>
      <w:lvlJc w:val="left"/>
      <w:pPr>
        <w:ind w:left="847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425"/>
  <w:characterSpacingControl w:val="doNotCompress"/>
  <w:compat/>
  <w:rsids>
    <w:rsidRoot w:val="005D12D7"/>
    <w:rsid w:val="000F34E0"/>
    <w:rsid w:val="00511070"/>
    <w:rsid w:val="005D12D7"/>
    <w:rsid w:val="006732AA"/>
    <w:rsid w:val="00852153"/>
    <w:rsid w:val="00D2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2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Kudła</dc:creator>
  <cp:lastModifiedBy>Bart</cp:lastModifiedBy>
  <cp:revision>2</cp:revision>
  <dcterms:created xsi:type="dcterms:W3CDTF">2017-11-23T13:28:00Z</dcterms:created>
  <dcterms:modified xsi:type="dcterms:W3CDTF">2017-11-23T13:28:00Z</dcterms:modified>
</cp:coreProperties>
</file>